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3DAE" w14:textId="40286BD0" w:rsidR="00A0714E" w:rsidRPr="001B3D90" w:rsidRDefault="00FC3C56" w:rsidP="00FC3C56">
      <w:pPr>
        <w:rPr>
          <w:b/>
        </w:rPr>
      </w:pPr>
      <w:r w:rsidRPr="001B3D90">
        <w:rPr>
          <w:b/>
        </w:rPr>
        <w:t>Administration</w:t>
      </w:r>
    </w:p>
    <w:p w14:paraId="054A9BA1" w14:textId="6FC9D1D0" w:rsidR="00766BCF" w:rsidRDefault="00FC3C56" w:rsidP="00766BCF">
      <w:pPr>
        <w:pStyle w:val="ListParagraph"/>
        <w:numPr>
          <w:ilvl w:val="0"/>
          <w:numId w:val="2"/>
        </w:numPr>
      </w:pPr>
      <w:proofErr w:type="spellStart"/>
      <w:r w:rsidRPr="00234F38">
        <w:rPr>
          <w:b/>
        </w:rPr>
        <w:t>Covid</w:t>
      </w:r>
      <w:proofErr w:type="spellEnd"/>
      <w:r w:rsidRPr="00234F38">
        <w:rPr>
          <w:b/>
        </w:rPr>
        <w:t xml:space="preserve"> Update</w:t>
      </w:r>
      <w:r>
        <w:t xml:space="preserve"> – </w:t>
      </w:r>
      <w:r w:rsidR="00766BCF">
        <w:t>As most know, this past week we were taken out of the hot spot protocols and allowed to play golf in foursomes.  In hindsight, AHS had made a mistake and took Cypress County off the hot spot list too soon, as in order to be removed from a hot spot, you need three consecutive weeks of low case counts.  Anyways, we have been notified</w:t>
      </w:r>
      <w:r w:rsidR="00E205BD">
        <w:t xml:space="preserve"> of this error by</w:t>
      </w:r>
      <w:r w:rsidR="00766BCF">
        <w:t xml:space="preserve"> AHS and we are now required to go back to our twosome strategy starting Monday May 17</w:t>
      </w:r>
      <w:r w:rsidR="00766BCF" w:rsidRPr="00766BCF">
        <w:rPr>
          <w:vertAlign w:val="superscript"/>
        </w:rPr>
        <w:t>th</w:t>
      </w:r>
      <w:r w:rsidR="00766BCF">
        <w:t xml:space="preserve">.  </w:t>
      </w:r>
      <w:r w:rsidR="00F5140A">
        <w:t>This strategy will last until May 31</w:t>
      </w:r>
      <w:r w:rsidR="00F5140A" w:rsidRPr="00F5140A">
        <w:rPr>
          <w:vertAlign w:val="superscript"/>
        </w:rPr>
        <w:t>st</w:t>
      </w:r>
      <w:r w:rsidR="00F5140A">
        <w:t xml:space="preserve"> when we should be notified of any changes to the protocols.</w:t>
      </w:r>
    </w:p>
    <w:p w14:paraId="06BC6BB5" w14:textId="77777777" w:rsidR="00766BCF" w:rsidRDefault="00766BCF" w:rsidP="00766BCF"/>
    <w:p w14:paraId="0A421BF6" w14:textId="6B6859D2" w:rsidR="00F03CCA" w:rsidRDefault="00234F38" w:rsidP="00F03CCA">
      <w:pPr>
        <w:pStyle w:val="ListParagraph"/>
        <w:numPr>
          <w:ilvl w:val="0"/>
          <w:numId w:val="2"/>
        </w:numPr>
      </w:pPr>
      <w:r w:rsidRPr="00234F38">
        <w:rPr>
          <w:b/>
        </w:rPr>
        <w:t>Twosome</w:t>
      </w:r>
      <w:r w:rsidR="00885E46" w:rsidRPr="00234F38">
        <w:rPr>
          <w:b/>
        </w:rPr>
        <w:t xml:space="preserve"> </w:t>
      </w:r>
      <w:r w:rsidR="003B2049">
        <w:rPr>
          <w:b/>
        </w:rPr>
        <w:t>Strategy</w:t>
      </w:r>
      <w:r w:rsidR="00993CED">
        <w:t xml:space="preserve"> –</w:t>
      </w:r>
      <w:r w:rsidR="00F5140A">
        <w:t>Starting Monday May 17th, we will continue booking tee times as we have in the past, however, we would</w:t>
      </w:r>
      <w:r w:rsidR="003B2049">
        <w:t xml:space="preserve"> expect</w:t>
      </w:r>
      <w:r w:rsidR="001C5B83">
        <w:t xml:space="preserve"> </w:t>
      </w:r>
      <w:r w:rsidR="00F5140A">
        <w:t xml:space="preserve">all </w:t>
      </w:r>
      <w:r w:rsidR="001C5B83">
        <w:t>current</w:t>
      </w:r>
      <w:r w:rsidR="00F5140A">
        <w:t xml:space="preserve"> and future</w:t>
      </w:r>
      <w:r w:rsidR="001C5B83">
        <w:t xml:space="preserve"> bookings and</w:t>
      </w:r>
      <w:r w:rsidR="003B2049">
        <w:t xml:space="preserve"> groups to split into 2 twosomes and</w:t>
      </w:r>
      <w:r w:rsidR="001C5B83">
        <w:t>/or</w:t>
      </w:r>
      <w:r w:rsidR="00440DB2">
        <w:t xml:space="preserve"> singles</w:t>
      </w:r>
      <w:r w:rsidR="00E205BD">
        <w:t>. I</w:t>
      </w:r>
      <w:r w:rsidR="00E205BD">
        <w:t>n order to keep a good pace</w:t>
      </w:r>
      <w:r w:rsidR="00E205BD">
        <w:t>,</w:t>
      </w:r>
      <w:r w:rsidR="00E205BD">
        <w:t xml:space="preserve"> </w:t>
      </w:r>
      <w:r w:rsidR="00E205BD">
        <w:t>w</w:t>
      </w:r>
      <w:r w:rsidR="003B2049">
        <w:t>e</w:t>
      </w:r>
      <w:r w:rsidR="001C5B83">
        <w:t xml:space="preserve"> will</w:t>
      </w:r>
      <w:r w:rsidR="003B2049">
        <w:t xml:space="preserve"> </w:t>
      </w:r>
      <w:r w:rsidR="003B2049" w:rsidRPr="00F5140A">
        <w:rPr>
          <w:b/>
        </w:rPr>
        <w:t>not permit groups of three or four</w:t>
      </w:r>
      <w:r w:rsidR="00E205BD">
        <w:t xml:space="preserve">. This should also </w:t>
      </w:r>
      <w:r w:rsidR="001C5B83">
        <w:t>help to</w:t>
      </w:r>
      <w:r w:rsidR="00E205BD">
        <w:t xml:space="preserve"> prevent groups</w:t>
      </w:r>
      <w:r w:rsidR="001C5B83">
        <w:t xml:space="preserve"> from</w:t>
      </w:r>
      <w:r w:rsidR="00F5140A">
        <w:t xml:space="preserve"> joining up due to</w:t>
      </w:r>
      <w:r w:rsidR="00E205BD">
        <w:t xml:space="preserve"> slow</w:t>
      </w:r>
      <w:r w:rsidR="003B2049">
        <w:t xml:space="preserve"> play</w:t>
      </w:r>
      <w:r w:rsidR="001C5B83">
        <w:t>.</w:t>
      </w:r>
      <w:r w:rsidR="00E205BD">
        <w:t xml:space="preserve">  Rules for the next two weeks include:</w:t>
      </w:r>
      <w:bookmarkStart w:id="0" w:name="_GoBack"/>
      <w:bookmarkEnd w:id="0"/>
    </w:p>
    <w:p w14:paraId="14EE5A4E" w14:textId="3E30C727" w:rsidR="00F03CCA" w:rsidRDefault="00F03CCA" w:rsidP="00F03CCA">
      <w:pPr>
        <w:pStyle w:val="ListParagraph"/>
        <w:numPr>
          <w:ilvl w:val="1"/>
          <w:numId w:val="2"/>
        </w:numPr>
      </w:pPr>
      <w:r>
        <w:t>There will be only 1 cart allowed for each tee time</w:t>
      </w:r>
      <w:r w:rsidR="00440DB2">
        <w:t xml:space="preserve"> and/or group.</w:t>
      </w:r>
    </w:p>
    <w:p w14:paraId="23754E84" w14:textId="1FF80B26" w:rsidR="00F03CCA" w:rsidRDefault="003B2049" w:rsidP="00F03CCA">
      <w:pPr>
        <w:pStyle w:val="ListParagraph"/>
        <w:numPr>
          <w:ilvl w:val="1"/>
          <w:numId w:val="2"/>
        </w:numPr>
      </w:pPr>
      <w:r>
        <w:t>Current bookings will be split into two tee times</w:t>
      </w:r>
    </w:p>
    <w:p w14:paraId="2614FA65" w14:textId="6D4EDB94" w:rsidR="001C5B83" w:rsidRPr="00766BCF" w:rsidRDefault="00766BCF" w:rsidP="00F03CCA">
      <w:pPr>
        <w:pStyle w:val="ListParagraph"/>
        <w:numPr>
          <w:ilvl w:val="1"/>
          <w:numId w:val="2"/>
        </w:numPr>
        <w:rPr>
          <w:b/>
        </w:rPr>
      </w:pPr>
      <w:r>
        <w:t>C</w:t>
      </w:r>
      <w:r w:rsidR="001C5B83">
        <w:t>onti</w:t>
      </w:r>
      <w:r w:rsidR="00B7040D">
        <w:t>nue booking tee times as normal</w:t>
      </w:r>
      <w:r w:rsidR="001C5B83">
        <w:t xml:space="preserve"> and we will split times in to two groups</w:t>
      </w:r>
      <w:r w:rsidR="001C5B83" w:rsidRPr="00766BCF">
        <w:rPr>
          <w:b/>
        </w:rPr>
        <w:t>.  If you are a twosome or a single, book as four, so you do not get paired up with strangers.</w:t>
      </w:r>
    </w:p>
    <w:p w14:paraId="54E1051B" w14:textId="1EBD2EF4" w:rsidR="001C5B83" w:rsidRDefault="001C5B83" w:rsidP="001C5B83">
      <w:pPr>
        <w:pStyle w:val="ListParagraph"/>
        <w:numPr>
          <w:ilvl w:val="1"/>
          <w:numId w:val="2"/>
        </w:numPr>
      </w:pPr>
      <w:r>
        <w:t xml:space="preserve">Hopefully all this makes sense, </w:t>
      </w:r>
      <w:r w:rsidR="00B7040D">
        <w:t xml:space="preserve">and know </w:t>
      </w:r>
      <w:r>
        <w:t>we are tryin</w:t>
      </w:r>
      <w:r w:rsidR="00E205BD">
        <w:t>g to be vigilant and follow all AHS</w:t>
      </w:r>
      <w:r>
        <w:t xml:space="preserve"> rules while also ensuring all members get</w:t>
      </w:r>
      <w:r w:rsidR="00B7040D">
        <w:t xml:space="preserve"> a chance</w:t>
      </w:r>
      <w:r>
        <w:t xml:space="preserve"> to play some golf and keep their mental health.</w:t>
      </w:r>
    </w:p>
    <w:p w14:paraId="63BD0190" w14:textId="77777777" w:rsidR="00440DB2" w:rsidRPr="00440DB2" w:rsidRDefault="00440DB2" w:rsidP="00440DB2">
      <w:pPr>
        <w:rPr>
          <w:b/>
        </w:rPr>
      </w:pPr>
    </w:p>
    <w:p w14:paraId="2C528EF3" w14:textId="07A07721" w:rsidR="001B3D90" w:rsidRDefault="0033552D" w:rsidP="00240161">
      <w:pPr>
        <w:pStyle w:val="ListParagraph"/>
        <w:numPr>
          <w:ilvl w:val="0"/>
          <w:numId w:val="2"/>
        </w:numPr>
      </w:pPr>
      <w:r>
        <w:t>We know this is not a perfect scenario and we are doing our best to accommodate everyone</w:t>
      </w:r>
      <w:r w:rsidR="001B3D90">
        <w:t>.</w:t>
      </w:r>
      <w:r w:rsidR="00131198">
        <w:t xml:space="preserve">  Should </w:t>
      </w:r>
      <w:r w:rsidR="00D45985">
        <w:t>you have any questions please contact Trevor @ 403-581-4653 ext. 114</w:t>
      </w:r>
    </w:p>
    <w:sectPr w:rsidR="001B3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32"/>
    <w:rsid w:val="00003B01"/>
    <w:rsid w:val="000420DB"/>
    <w:rsid w:val="000926C2"/>
    <w:rsid w:val="000D14D7"/>
    <w:rsid w:val="000F2DF1"/>
    <w:rsid w:val="00131198"/>
    <w:rsid w:val="0014470C"/>
    <w:rsid w:val="001A6204"/>
    <w:rsid w:val="001B3D90"/>
    <w:rsid w:val="001C5B83"/>
    <w:rsid w:val="001E0727"/>
    <w:rsid w:val="00203913"/>
    <w:rsid w:val="00234F38"/>
    <w:rsid w:val="00240161"/>
    <w:rsid w:val="0024258B"/>
    <w:rsid w:val="002614DE"/>
    <w:rsid w:val="00284A57"/>
    <w:rsid w:val="00291CF3"/>
    <w:rsid w:val="002C721C"/>
    <w:rsid w:val="003236C9"/>
    <w:rsid w:val="0033552D"/>
    <w:rsid w:val="00386059"/>
    <w:rsid w:val="003B2049"/>
    <w:rsid w:val="003C6BE3"/>
    <w:rsid w:val="00410C0E"/>
    <w:rsid w:val="0041668A"/>
    <w:rsid w:val="00440DB2"/>
    <w:rsid w:val="004630D2"/>
    <w:rsid w:val="00496FBC"/>
    <w:rsid w:val="004B562C"/>
    <w:rsid w:val="004E747E"/>
    <w:rsid w:val="00592A44"/>
    <w:rsid w:val="00594E4F"/>
    <w:rsid w:val="005B32F7"/>
    <w:rsid w:val="00697A96"/>
    <w:rsid w:val="006B7243"/>
    <w:rsid w:val="006E3EA9"/>
    <w:rsid w:val="006F1537"/>
    <w:rsid w:val="007500CF"/>
    <w:rsid w:val="00766BCF"/>
    <w:rsid w:val="007B160F"/>
    <w:rsid w:val="007B310C"/>
    <w:rsid w:val="007D20FB"/>
    <w:rsid w:val="008074DE"/>
    <w:rsid w:val="00885E46"/>
    <w:rsid w:val="00886376"/>
    <w:rsid w:val="00887D80"/>
    <w:rsid w:val="008C19BA"/>
    <w:rsid w:val="008C3CD1"/>
    <w:rsid w:val="00900632"/>
    <w:rsid w:val="00924DC1"/>
    <w:rsid w:val="00992CCB"/>
    <w:rsid w:val="00993CED"/>
    <w:rsid w:val="00A0714E"/>
    <w:rsid w:val="00A14F3F"/>
    <w:rsid w:val="00A40626"/>
    <w:rsid w:val="00B355BF"/>
    <w:rsid w:val="00B7040D"/>
    <w:rsid w:val="00B82C34"/>
    <w:rsid w:val="00C11518"/>
    <w:rsid w:val="00C63CD2"/>
    <w:rsid w:val="00C64B5C"/>
    <w:rsid w:val="00C73CE4"/>
    <w:rsid w:val="00D3084B"/>
    <w:rsid w:val="00D45985"/>
    <w:rsid w:val="00D67E04"/>
    <w:rsid w:val="00DE67E2"/>
    <w:rsid w:val="00E205BD"/>
    <w:rsid w:val="00E8784E"/>
    <w:rsid w:val="00F03CCA"/>
    <w:rsid w:val="00F06FD1"/>
    <w:rsid w:val="00F14DE0"/>
    <w:rsid w:val="00F5140A"/>
    <w:rsid w:val="00F65A51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Trevor Ellerman</cp:lastModifiedBy>
  <cp:revision>2</cp:revision>
  <cp:lastPrinted>2021-04-27T16:04:00Z</cp:lastPrinted>
  <dcterms:created xsi:type="dcterms:W3CDTF">2021-05-14T19:34:00Z</dcterms:created>
  <dcterms:modified xsi:type="dcterms:W3CDTF">2021-05-14T19:34:00Z</dcterms:modified>
</cp:coreProperties>
</file>