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2A" w:rsidRDefault="0070742A">
      <w:pPr>
        <w:rPr>
          <w:b/>
          <w:lang w:val="en-CA"/>
        </w:rPr>
      </w:pPr>
      <w:bookmarkStart w:id="0" w:name="_GoBack"/>
      <w:bookmarkEnd w:id="0"/>
      <w:r w:rsidRPr="00162703">
        <w:rPr>
          <w:b/>
          <w:lang w:val="en-CA"/>
        </w:rPr>
        <w:t>Weekly Update</w:t>
      </w:r>
    </w:p>
    <w:p w:rsidR="00183C13" w:rsidRDefault="00183C13">
      <w:pPr>
        <w:rPr>
          <w:b/>
          <w:lang w:val="en-CA"/>
        </w:rPr>
      </w:pPr>
      <w:r>
        <w:rPr>
          <w:b/>
          <w:lang w:val="en-CA"/>
        </w:rPr>
        <w:t>Administration</w:t>
      </w:r>
    </w:p>
    <w:p w:rsidR="000B50E7" w:rsidRDefault="000B50E7" w:rsidP="00BE4A4A">
      <w:pPr>
        <w:pStyle w:val="ListParagraph"/>
        <w:numPr>
          <w:ilvl w:val="0"/>
          <w:numId w:val="10"/>
        </w:numPr>
        <w:rPr>
          <w:lang w:val="en-CA"/>
        </w:rPr>
      </w:pPr>
      <w:r>
        <w:rPr>
          <w:b/>
          <w:lang w:val="en-CA"/>
        </w:rPr>
        <w:t>Simulator Booking –</w:t>
      </w:r>
      <w:r w:rsidR="0007197B">
        <w:rPr>
          <w:lang w:val="en-CA"/>
        </w:rPr>
        <w:t xml:space="preserve"> We called into AHS in </w:t>
      </w:r>
      <w:r w:rsidR="00387615">
        <w:rPr>
          <w:lang w:val="en-CA"/>
        </w:rPr>
        <w:t>regards to our Simulator use and have been told w</w:t>
      </w:r>
      <w:r w:rsidR="0007197B">
        <w:rPr>
          <w:lang w:val="en-CA"/>
        </w:rPr>
        <w:t xml:space="preserve">e are allowed to use the Simulator for individual bookings and family bookings </w:t>
      </w:r>
      <w:r w:rsidR="0007197B" w:rsidRPr="00387615">
        <w:rPr>
          <w:b/>
          <w:lang w:val="en-CA"/>
        </w:rPr>
        <w:t>only</w:t>
      </w:r>
      <w:r w:rsidR="0007197B">
        <w:rPr>
          <w:lang w:val="en-CA"/>
        </w:rPr>
        <w:t xml:space="preserve"> until there are further Health updates.  In saying this,</w:t>
      </w:r>
      <w:r w:rsidR="00387615">
        <w:rPr>
          <w:lang w:val="en-CA"/>
        </w:rPr>
        <w:t xml:space="preserve"> we should have no more confusion about whether we are allowed to be open and</w:t>
      </w:r>
      <w:r w:rsidR="0007197B">
        <w:rPr>
          <w:lang w:val="en-CA"/>
        </w:rPr>
        <w:t xml:space="preserve"> we </w:t>
      </w:r>
      <w:r w:rsidR="00387615">
        <w:rPr>
          <w:lang w:val="en-CA"/>
        </w:rPr>
        <w:t>are now taking bookings, players</w:t>
      </w:r>
      <w:r>
        <w:rPr>
          <w:lang w:val="en-CA"/>
        </w:rPr>
        <w:t xml:space="preserve"> may book up to a month in advance and we book by the hour.  It takes about an hour/person to play 18 holes, 2 people would take 2 hours and a foursome would take 4 hours.  We are charging </w:t>
      </w:r>
      <w:r w:rsidR="00DE1E23">
        <w:rPr>
          <w:lang w:val="en-CA"/>
        </w:rPr>
        <w:t>De</w:t>
      </w:r>
      <w:r w:rsidR="009A06FD">
        <w:rPr>
          <w:lang w:val="en-CA"/>
        </w:rPr>
        <w:t>sert Blume member’s</w:t>
      </w:r>
      <w:r w:rsidR="00DE1E23">
        <w:rPr>
          <w:lang w:val="en-CA"/>
        </w:rPr>
        <w:t xml:space="preserve"> $35/hour</w:t>
      </w:r>
      <w:r w:rsidR="009A06FD">
        <w:rPr>
          <w:lang w:val="en-CA"/>
        </w:rPr>
        <w:t>, not per person i.e. 3 people who play for 2 hours, the cost is $70.  Currently as per regulations, our kitchen</w:t>
      </w:r>
      <w:r w:rsidR="0007197B">
        <w:rPr>
          <w:lang w:val="en-CA"/>
        </w:rPr>
        <w:t xml:space="preserve"> and bar are</w:t>
      </w:r>
      <w:r w:rsidR="009A06FD">
        <w:rPr>
          <w:lang w:val="en-CA"/>
        </w:rPr>
        <w:t xml:space="preserve"> closed so plan accordingly.  As the Covid regulations are changed or updated, we also will adapt new policies to meet the health regulations.  Our current SIM hours are 9:30am- 5pm Tuesday-Sunday and to book a time plea</w:t>
      </w:r>
      <w:r w:rsidR="0007197B">
        <w:rPr>
          <w:lang w:val="en-CA"/>
        </w:rPr>
        <w:t>se call the pro shop, as there is no on-line booking available.</w:t>
      </w:r>
    </w:p>
    <w:p w:rsidR="00924F30" w:rsidRDefault="00924F30" w:rsidP="00BE4A4A">
      <w:pPr>
        <w:pStyle w:val="ListParagraph"/>
        <w:numPr>
          <w:ilvl w:val="0"/>
          <w:numId w:val="10"/>
        </w:numPr>
        <w:rPr>
          <w:lang w:val="en-CA"/>
        </w:rPr>
      </w:pPr>
      <w:r>
        <w:rPr>
          <w:b/>
          <w:lang w:val="en-CA"/>
        </w:rPr>
        <w:t>Membership</w:t>
      </w:r>
      <w:r w:rsidR="0007197B">
        <w:rPr>
          <w:b/>
          <w:lang w:val="en-CA"/>
        </w:rPr>
        <w:t xml:space="preserve"> Purchase</w:t>
      </w:r>
      <w:r>
        <w:rPr>
          <w:b/>
          <w:lang w:val="en-CA"/>
        </w:rPr>
        <w:t xml:space="preserve"> –</w:t>
      </w:r>
      <w:r w:rsidR="0007197B">
        <w:rPr>
          <w:lang w:val="en-CA"/>
        </w:rPr>
        <w:t xml:space="preserve"> This is the last week to purchase memberships and get into the early bird draws</w:t>
      </w:r>
      <w:r w:rsidR="00D32D72">
        <w:rPr>
          <w:lang w:val="en-CA"/>
        </w:rPr>
        <w:t>.</w:t>
      </w:r>
      <w:r w:rsidR="0007197B">
        <w:rPr>
          <w:lang w:val="en-CA"/>
        </w:rPr>
        <w:t xml:space="preserve">  The office is open Monday-Friday 10-4, as well we will be around on Saturday 10-4 to take memberships.  Since Sunday is Jan. 31</w:t>
      </w:r>
      <w:r w:rsidR="0007197B" w:rsidRPr="0007197B">
        <w:rPr>
          <w:vertAlign w:val="superscript"/>
          <w:lang w:val="en-CA"/>
        </w:rPr>
        <w:t>st</w:t>
      </w:r>
      <w:r w:rsidR="0007197B">
        <w:rPr>
          <w:lang w:val="en-CA"/>
        </w:rPr>
        <w:t>, we will extend to Monday Feb. 1</w:t>
      </w:r>
      <w:r w:rsidR="0007197B" w:rsidRPr="0007197B">
        <w:rPr>
          <w:vertAlign w:val="superscript"/>
          <w:lang w:val="en-CA"/>
        </w:rPr>
        <w:t>st</w:t>
      </w:r>
      <w:r w:rsidR="0007197B">
        <w:rPr>
          <w:lang w:val="en-CA"/>
        </w:rPr>
        <w:t xml:space="preserve"> for the Membership deadline.  We will do all draws on Tuesday the 2</w:t>
      </w:r>
      <w:r w:rsidR="0007197B" w:rsidRPr="0007197B">
        <w:rPr>
          <w:vertAlign w:val="superscript"/>
          <w:lang w:val="en-CA"/>
        </w:rPr>
        <w:t>nd</w:t>
      </w:r>
      <w:r w:rsidR="0007197B">
        <w:rPr>
          <w:lang w:val="en-CA"/>
        </w:rPr>
        <w:t>.</w:t>
      </w:r>
    </w:p>
    <w:p w:rsidR="00D32D72" w:rsidRDefault="00D32D72" w:rsidP="00BE4A4A">
      <w:pPr>
        <w:pStyle w:val="ListParagraph"/>
        <w:numPr>
          <w:ilvl w:val="0"/>
          <w:numId w:val="10"/>
        </w:numPr>
        <w:rPr>
          <w:lang w:val="en-CA"/>
        </w:rPr>
      </w:pPr>
      <w:r>
        <w:rPr>
          <w:b/>
          <w:lang w:val="en-CA"/>
        </w:rPr>
        <w:t>Fit Days –</w:t>
      </w:r>
      <w:r>
        <w:rPr>
          <w:lang w:val="en-CA"/>
        </w:rPr>
        <w:t xml:space="preserve"> With simulator up and running we are pleased to announce two</w:t>
      </w:r>
      <w:r w:rsidR="00173920">
        <w:rPr>
          <w:lang w:val="en-CA"/>
        </w:rPr>
        <w:t xml:space="preserve"> winter</w:t>
      </w:r>
      <w:r>
        <w:rPr>
          <w:lang w:val="en-CA"/>
        </w:rPr>
        <w:t xml:space="preserve"> fit dates.  </w:t>
      </w:r>
      <w:r w:rsidRPr="00D32D72">
        <w:rPr>
          <w:b/>
          <w:lang w:val="en-CA"/>
        </w:rPr>
        <w:t>Saturday Feb. 13</w:t>
      </w:r>
      <w:r w:rsidRPr="00D32D72">
        <w:rPr>
          <w:b/>
          <w:vertAlign w:val="superscript"/>
          <w:lang w:val="en-CA"/>
        </w:rPr>
        <w:t>th</w:t>
      </w:r>
      <w:r w:rsidRPr="00D32D72">
        <w:rPr>
          <w:b/>
          <w:lang w:val="en-CA"/>
        </w:rPr>
        <w:t xml:space="preserve"> 11am-4pm Taylor Made</w:t>
      </w:r>
      <w:r>
        <w:rPr>
          <w:lang w:val="en-CA"/>
        </w:rPr>
        <w:t xml:space="preserve"> will be fitting their new 2021 SIM golf equipment.  The following </w:t>
      </w:r>
      <w:r w:rsidRPr="00D32D72">
        <w:rPr>
          <w:b/>
          <w:lang w:val="en-CA"/>
        </w:rPr>
        <w:t>Saturday, Feb. 20</w:t>
      </w:r>
      <w:r w:rsidRPr="00D32D72">
        <w:rPr>
          <w:b/>
          <w:vertAlign w:val="superscript"/>
          <w:lang w:val="en-CA"/>
        </w:rPr>
        <w:t>th</w:t>
      </w:r>
      <w:r w:rsidRPr="00D32D72">
        <w:rPr>
          <w:b/>
          <w:lang w:val="en-CA"/>
        </w:rPr>
        <w:t xml:space="preserve"> Callaway Golf</w:t>
      </w:r>
      <w:r w:rsidR="00173920">
        <w:rPr>
          <w:b/>
          <w:lang w:val="en-CA"/>
        </w:rPr>
        <w:t xml:space="preserve"> from</w:t>
      </w:r>
      <w:r>
        <w:rPr>
          <w:b/>
          <w:lang w:val="en-CA"/>
        </w:rPr>
        <w:t xml:space="preserve"> 11am-4pm, </w:t>
      </w:r>
      <w:r>
        <w:rPr>
          <w:lang w:val="en-CA"/>
        </w:rPr>
        <w:t xml:space="preserve">will </w:t>
      </w:r>
      <w:r w:rsidR="00173920">
        <w:rPr>
          <w:lang w:val="en-CA"/>
        </w:rPr>
        <w:t>at the golf course for a fit day. For each fit day we are taking appointments only, and you may sign up by calling the pro shop.  Space will be limited and on a first phone in basis.</w:t>
      </w:r>
    </w:p>
    <w:p w:rsidR="0007197B" w:rsidRPr="000B50E7" w:rsidRDefault="0007197B" w:rsidP="00BE4A4A">
      <w:pPr>
        <w:pStyle w:val="ListParagraph"/>
        <w:numPr>
          <w:ilvl w:val="0"/>
          <w:numId w:val="10"/>
        </w:numPr>
        <w:rPr>
          <w:lang w:val="en-CA"/>
        </w:rPr>
      </w:pPr>
      <w:r>
        <w:rPr>
          <w:b/>
          <w:lang w:val="en-CA"/>
        </w:rPr>
        <w:t>Pro Shop Update –</w:t>
      </w:r>
      <w:r>
        <w:rPr>
          <w:lang w:val="en-CA"/>
        </w:rPr>
        <w:t xml:space="preserve"> It is will great sadness we announce that Associate Professional Braden Chown will not be back with us in the pro shop for the 2021 golf season.  Braden has accepted a position at Bearspaw Golf Club in Calgary.  We take</w:t>
      </w:r>
      <w:r w:rsidR="00387615">
        <w:rPr>
          <w:lang w:val="en-CA"/>
        </w:rPr>
        <w:t xml:space="preserve"> this</w:t>
      </w:r>
      <w:r>
        <w:rPr>
          <w:lang w:val="en-CA"/>
        </w:rPr>
        <w:t xml:space="preserve"> opportunity to thank Braden for all his hard work through the years, and as the longest serving </w:t>
      </w:r>
      <w:r w:rsidR="00387615">
        <w:rPr>
          <w:lang w:val="en-CA"/>
        </w:rPr>
        <w:t>employee in the pro shop area he will be sorely missed by the ownership and members alike.  His friendly, likeable demeanor and extensive work with both the Ladies League and Junior Golf Programs will be hard to replace.  From the ownership group we wish Braden the best of luck in all his future endeavours.</w:t>
      </w:r>
    </w:p>
    <w:p w:rsidR="006940B0" w:rsidRPr="006940B0" w:rsidRDefault="006940B0" w:rsidP="006940B0">
      <w:pPr>
        <w:rPr>
          <w:lang w:val="en-CA"/>
        </w:rPr>
      </w:pPr>
    </w:p>
    <w:sectPr w:rsidR="006940B0" w:rsidRPr="0069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7"/>
  </w:num>
  <w:num w:numId="6">
    <w:abstractNumId w:val="1"/>
  </w:num>
  <w:num w:numId="7">
    <w:abstractNumId w:val="5"/>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3"/>
    <w:rsid w:val="00021CB1"/>
    <w:rsid w:val="0007197B"/>
    <w:rsid w:val="000722FD"/>
    <w:rsid w:val="000A33C6"/>
    <w:rsid w:val="000A3F11"/>
    <w:rsid w:val="000B50E7"/>
    <w:rsid w:val="000B709D"/>
    <w:rsid w:val="000C588E"/>
    <w:rsid w:val="000C785C"/>
    <w:rsid w:val="000F4033"/>
    <w:rsid w:val="000F4712"/>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589A"/>
    <w:rsid w:val="00276295"/>
    <w:rsid w:val="002A3255"/>
    <w:rsid w:val="002A3E6E"/>
    <w:rsid w:val="002A4228"/>
    <w:rsid w:val="002C6E93"/>
    <w:rsid w:val="002D33CE"/>
    <w:rsid w:val="00312BEC"/>
    <w:rsid w:val="00317ADD"/>
    <w:rsid w:val="00353F4E"/>
    <w:rsid w:val="00357987"/>
    <w:rsid w:val="003779C6"/>
    <w:rsid w:val="00387615"/>
    <w:rsid w:val="003902E9"/>
    <w:rsid w:val="003A536D"/>
    <w:rsid w:val="003C208D"/>
    <w:rsid w:val="003D0070"/>
    <w:rsid w:val="003E0D7F"/>
    <w:rsid w:val="003E1830"/>
    <w:rsid w:val="003F68BA"/>
    <w:rsid w:val="00402F8B"/>
    <w:rsid w:val="0042207F"/>
    <w:rsid w:val="004250A9"/>
    <w:rsid w:val="004252EE"/>
    <w:rsid w:val="00435AF0"/>
    <w:rsid w:val="004536EB"/>
    <w:rsid w:val="0046433E"/>
    <w:rsid w:val="00486C21"/>
    <w:rsid w:val="004A2862"/>
    <w:rsid w:val="004B2A0D"/>
    <w:rsid w:val="004F0A46"/>
    <w:rsid w:val="00534DE7"/>
    <w:rsid w:val="005508F1"/>
    <w:rsid w:val="00555B23"/>
    <w:rsid w:val="005721E4"/>
    <w:rsid w:val="0058504F"/>
    <w:rsid w:val="00594B59"/>
    <w:rsid w:val="0063452D"/>
    <w:rsid w:val="006940B0"/>
    <w:rsid w:val="0069630A"/>
    <w:rsid w:val="006B7778"/>
    <w:rsid w:val="006C0AAD"/>
    <w:rsid w:val="006C414F"/>
    <w:rsid w:val="006D5685"/>
    <w:rsid w:val="0070742A"/>
    <w:rsid w:val="00712D10"/>
    <w:rsid w:val="00743E24"/>
    <w:rsid w:val="00747D5F"/>
    <w:rsid w:val="0075102C"/>
    <w:rsid w:val="0075387F"/>
    <w:rsid w:val="00774414"/>
    <w:rsid w:val="0077540C"/>
    <w:rsid w:val="00784978"/>
    <w:rsid w:val="007B39F3"/>
    <w:rsid w:val="007C1CEA"/>
    <w:rsid w:val="007C5DFB"/>
    <w:rsid w:val="007E4149"/>
    <w:rsid w:val="00806FC1"/>
    <w:rsid w:val="0081107F"/>
    <w:rsid w:val="00820402"/>
    <w:rsid w:val="008369B5"/>
    <w:rsid w:val="0084552C"/>
    <w:rsid w:val="00847353"/>
    <w:rsid w:val="008A3D73"/>
    <w:rsid w:val="00901D2E"/>
    <w:rsid w:val="009060F9"/>
    <w:rsid w:val="00906D7D"/>
    <w:rsid w:val="00924F30"/>
    <w:rsid w:val="00946230"/>
    <w:rsid w:val="009477C1"/>
    <w:rsid w:val="00977379"/>
    <w:rsid w:val="009946E2"/>
    <w:rsid w:val="009A06FD"/>
    <w:rsid w:val="009C09AC"/>
    <w:rsid w:val="00A20EB5"/>
    <w:rsid w:val="00A25ACB"/>
    <w:rsid w:val="00A27982"/>
    <w:rsid w:val="00A52928"/>
    <w:rsid w:val="00A54B02"/>
    <w:rsid w:val="00A6267C"/>
    <w:rsid w:val="00A7414C"/>
    <w:rsid w:val="00A772EA"/>
    <w:rsid w:val="00A9193A"/>
    <w:rsid w:val="00A94F77"/>
    <w:rsid w:val="00B344E7"/>
    <w:rsid w:val="00BC3AC3"/>
    <w:rsid w:val="00BD440C"/>
    <w:rsid w:val="00BE4A4A"/>
    <w:rsid w:val="00BF05AC"/>
    <w:rsid w:val="00C13486"/>
    <w:rsid w:val="00C329F3"/>
    <w:rsid w:val="00C60478"/>
    <w:rsid w:val="00C61193"/>
    <w:rsid w:val="00C70528"/>
    <w:rsid w:val="00C763F5"/>
    <w:rsid w:val="00C86068"/>
    <w:rsid w:val="00CB1684"/>
    <w:rsid w:val="00CB1B6D"/>
    <w:rsid w:val="00CE23A6"/>
    <w:rsid w:val="00CF12E4"/>
    <w:rsid w:val="00CF3E95"/>
    <w:rsid w:val="00D00A64"/>
    <w:rsid w:val="00D00FBA"/>
    <w:rsid w:val="00D10A49"/>
    <w:rsid w:val="00D152E5"/>
    <w:rsid w:val="00D32D72"/>
    <w:rsid w:val="00D54EC2"/>
    <w:rsid w:val="00D84579"/>
    <w:rsid w:val="00D97727"/>
    <w:rsid w:val="00DA1739"/>
    <w:rsid w:val="00DB575F"/>
    <w:rsid w:val="00DB6694"/>
    <w:rsid w:val="00DE1E23"/>
    <w:rsid w:val="00E3494B"/>
    <w:rsid w:val="00E81782"/>
    <w:rsid w:val="00EE2DB2"/>
    <w:rsid w:val="00F2087E"/>
    <w:rsid w:val="00F273B0"/>
    <w:rsid w:val="00F275CA"/>
    <w:rsid w:val="00F32F85"/>
    <w:rsid w:val="00F438D4"/>
    <w:rsid w:val="00F44D79"/>
    <w:rsid w:val="00F55142"/>
    <w:rsid w:val="00F72085"/>
    <w:rsid w:val="00FA174A"/>
    <w:rsid w:val="00FC7858"/>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AdminOffice</cp:lastModifiedBy>
  <cp:revision>2</cp:revision>
  <cp:lastPrinted>2020-06-19T17:06:00Z</cp:lastPrinted>
  <dcterms:created xsi:type="dcterms:W3CDTF">2021-01-25T22:49:00Z</dcterms:created>
  <dcterms:modified xsi:type="dcterms:W3CDTF">2021-01-25T22:49:00Z</dcterms:modified>
</cp:coreProperties>
</file>